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bookmarkStart w:id="0" w:name="_GoBack"/>
      <w:r w:rsidRPr="00BA735D">
        <w:rPr>
          <w:rFonts w:ascii="新細明體" w:hAnsi="新細明體" w:cs="新細明體" w:hint="eastAsia"/>
          <w:b/>
          <w:sz w:val="48"/>
          <w:szCs w:val="48"/>
        </w:rPr>
        <w:t>第三屆世界盃青少年兒童現場繪畫比賽</w:t>
      </w:r>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bookmarkEnd w:id="0"/>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EA0D39"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EA0D39"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EA0D39"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EA0D39"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EA0D39" w:rsidP="00017FD1">
      <w:r>
        <w:rPr>
          <w:noProof/>
        </w:rPr>
        <w:lastRenderedPageBreak/>
        <w:drawing>
          <wp:inline distT="0" distB="0" distL="0" distR="0">
            <wp:extent cx="6480175" cy="4229100"/>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4229100"/>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EA0D39" w:rsidP="00327824">
      <w:pPr>
        <w:ind w:left="690" w:firstLine="570"/>
        <w:jc w:val="both"/>
        <w:rPr>
          <w:b/>
          <w:bCs/>
          <w:u w:val="single"/>
        </w:rPr>
      </w:pPr>
      <w:hyperlink r:id="rId14" w:history="1">
        <w:r w:rsidR="00553A5F" w:rsidRPr="00327824">
          <w:rPr>
            <w:rStyle w:val="aa"/>
          </w:rPr>
          <w:t>http://www.youtube.com/watch?v=LYUOdBqmMkg</w:t>
        </w:r>
      </w:hyperlink>
    </w:p>
    <w:p w:rsidR="00553A5F" w:rsidRDefault="00EA0D39"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EA0D39"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EA0D39"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EA0D39" w:rsidP="00327824">
      <w:pPr>
        <w:ind w:left="690" w:firstLine="570"/>
        <w:jc w:val="both"/>
      </w:pPr>
      <w:hyperlink r:id="rId21" w:history="1">
        <w:r w:rsidR="00553A5F" w:rsidRPr="002C3F29">
          <w:rPr>
            <w:rStyle w:val="aa"/>
          </w:rPr>
          <w:t>http://www.ywclpc.org/</w:t>
        </w:r>
      </w:hyperlink>
    </w:p>
    <w:p w:rsidR="00553A5F" w:rsidRDefault="00EA0D39"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28900" cy="1741170"/>
            <wp:effectExtent l="0" t="0" r="0" b="0"/>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41170"/>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Year" w:val="2014"/>
          <w:attr w:name="Month" w:val="12"/>
          <w:attr w:name="Day" w:val="15"/>
          <w:attr w:name="IsLunarDate" w:val="False"/>
          <w:attr w:name="IsROCDate" w:val="False"/>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Year" w:val="2015"/>
          <w:attr w:name="Month" w:val="1"/>
          <w:attr w:name="Day" w:val="24"/>
          <w:attr w:name="IsLunarDate" w:val="False"/>
          <w:attr w:name="IsROCDate" w:val="False"/>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Year" w:val="2015"/>
          <w:attr w:name="Month" w:val="5"/>
          <w:attr w:name="Day" w:val="1"/>
          <w:attr w:name="IsLunarDate" w:val="False"/>
          <w:attr w:name="IsROCDate" w:val="False"/>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Year" w:val="2015"/>
          <w:attr w:name="Month" w:val="5"/>
          <w:attr w:name="Day" w:val="1"/>
          <w:attr w:name="IsLunarDate" w:val="False"/>
          <w:attr w:name="IsROCDate" w:val="False"/>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UnitName" w:val="C"/>
          <w:attr w:name="SourceValue" w:val="29"/>
          <w:attr w:name="HasSpace" w:val="False"/>
          <w:attr w:name="Negative" w:val="False"/>
          <w:attr w:name="NumberType" w:val="1"/>
          <w:attr w:name="TCSC" w:val="0"/>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EA0D39"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5F" w:rsidRDefault="00553A5F" w:rsidP="00A06166">
      <w:r>
        <w:separator/>
      </w:r>
    </w:p>
  </w:endnote>
  <w:endnote w:type="continuationSeparator" w:id="0">
    <w:p w:rsidR="00553A5F" w:rsidRDefault="00553A5F"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5F" w:rsidRDefault="00553A5F" w:rsidP="00A06166">
      <w:r>
        <w:separator/>
      </w:r>
    </w:p>
  </w:footnote>
  <w:footnote w:type="continuationSeparator" w:id="0">
    <w:p w:rsidR="00553A5F" w:rsidRDefault="00553A5F"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D38B2"/>
    <w:rsid w:val="00B66E83"/>
    <w:rsid w:val="00BA735D"/>
    <w:rsid w:val="00BC0318"/>
    <w:rsid w:val="00BC4B71"/>
    <w:rsid w:val="00BD0411"/>
    <w:rsid w:val="00BF009F"/>
    <w:rsid w:val="00C73165"/>
    <w:rsid w:val="00D2055A"/>
    <w:rsid w:val="00D53EE6"/>
    <w:rsid w:val="00DB2AAD"/>
    <w:rsid w:val="00DC4F32"/>
    <w:rsid w:val="00E76635"/>
    <w:rsid w:val="00EA0D39"/>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923</Words>
  <Characters>5266</Characters>
  <Application>Microsoft Office Word</Application>
  <DocSecurity>4</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Administrator</cp:lastModifiedBy>
  <cp:revision>2</cp:revision>
  <cp:lastPrinted>2014-10-17T06:54:00Z</cp:lastPrinted>
  <dcterms:created xsi:type="dcterms:W3CDTF">2014-10-23T07:03:00Z</dcterms:created>
  <dcterms:modified xsi:type="dcterms:W3CDTF">2014-10-23T07:03:00Z</dcterms:modified>
</cp:coreProperties>
</file>